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E5" w:rsidRDefault="007947E5" w:rsidP="007947E5">
      <w:pPr>
        <w:rPr>
          <w:b/>
          <w:sz w:val="28"/>
        </w:rPr>
      </w:pPr>
      <w:r>
        <w:rPr>
          <w:b/>
          <w:sz w:val="28"/>
        </w:rPr>
        <w:t>Adventní trhy ve Žďáře budou</w:t>
      </w:r>
    </w:p>
    <w:p w:rsidR="007947E5" w:rsidRDefault="007947E5" w:rsidP="007947E5">
      <w:pPr>
        <w:rPr>
          <w:b/>
        </w:rPr>
      </w:pPr>
      <w:r>
        <w:rPr>
          <w:b/>
        </w:rPr>
        <w:t xml:space="preserve">V důsledku zlepšující se epidemiologické situace se město rozhodlo Adventní trhy uspořádat. Trhy se budou konat o víkendech 12. až 13. a 19. až 20. prosince. </w:t>
      </w:r>
    </w:p>
    <w:p w:rsidR="007947E5" w:rsidRDefault="007947E5" w:rsidP="007947E5">
      <w:r>
        <w:t xml:space="preserve">Letošní Adventní trhy na náměstí Republiky sice budou díky omezením na množství stánků trochu chudší, než bylo zvykem, zato se podařilo sehnat zajímavou </w:t>
      </w:r>
      <w:r w:rsidRPr="007947E5">
        <w:t>kolekci</w:t>
      </w:r>
      <w:r>
        <w:t xml:space="preserve"> prodejců. Adventní trh bude bohatý na tradiční řemeslné práce, lokální potraviny nebo vánoční výzdobu.</w:t>
      </w:r>
      <w:r>
        <w:br/>
      </w:r>
      <w:r>
        <w:rPr>
          <w:i/>
        </w:rPr>
        <w:t>„Protože se epidemiologická situace zlepšila a umožnila nám pořádání trhů, rozhodli jsme se je uspořádat. Máme za to, že je lepší, když si lidé zajdou nakoupit dárky na trhy, aby podpořili místní prodejce a výrobce než by se museli mačkat v uzavřených obchodních centrech. Tam je samozřejmě riziko přenosu jakýchkoli nemocí výrazně vyšší,“</w:t>
      </w:r>
      <w:r>
        <w:t xml:space="preserve"> komentuje místostarostka Ludmila Řezníčková.</w:t>
      </w:r>
    </w:p>
    <w:p w:rsidR="007947E5" w:rsidRPr="008277BB" w:rsidRDefault="007947E5" w:rsidP="007947E5">
      <w:pPr>
        <w:rPr>
          <w:i/>
        </w:rPr>
      </w:pPr>
      <w:bookmarkStart w:id="0" w:name="_GoBack"/>
      <w:r w:rsidRPr="008277BB">
        <w:rPr>
          <w:i/>
        </w:rPr>
        <w:t>Matěj Papáček, tiskový mluvčí Žďár nad Sázavou</w:t>
      </w:r>
    </w:p>
    <w:p w:rsidR="008277BB" w:rsidRPr="008277BB" w:rsidRDefault="008277BB" w:rsidP="007947E5">
      <w:pPr>
        <w:rPr>
          <w:i/>
        </w:rPr>
      </w:pPr>
      <w:r w:rsidRPr="008277BB">
        <w:rPr>
          <w:i/>
        </w:rPr>
        <w:t>4. prosince 2020</w:t>
      </w:r>
    </w:p>
    <w:bookmarkEnd w:id="0"/>
    <w:p w:rsidR="00830294" w:rsidRPr="007947E5" w:rsidRDefault="00830294" w:rsidP="007947E5"/>
    <w:sectPr w:rsidR="00830294" w:rsidRPr="0079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27"/>
    <w:rsid w:val="00036DC3"/>
    <w:rsid w:val="00165327"/>
    <w:rsid w:val="00492346"/>
    <w:rsid w:val="006D0ED7"/>
    <w:rsid w:val="007947E5"/>
    <w:rsid w:val="008277BB"/>
    <w:rsid w:val="00830294"/>
    <w:rsid w:val="00EF5349"/>
    <w:rsid w:val="00F5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5</cp:revision>
  <dcterms:created xsi:type="dcterms:W3CDTF">2020-12-04T08:28:00Z</dcterms:created>
  <dcterms:modified xsi:type="dcterms:W3CDTF">2021-03-01T13:38:00Z</dcterms:modified>
</cp:coreProperties>
</file>